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</w:t>
      </w:r>
      <w:r>
        <w:rPr>
          <w:rFonts w:hint="eastAsia"/>
          <w:b/>
          <w:bCs/>
          <w:sz w:val="44"/>
          <w:szCs w:val="52"/>
          <w:lang w:val="en-US" w:eastAsia="zh-CN"/>
        </w:rPr>
        <w:t>9</w:t>
      </w:r>
      <w:r>
        <w:rPr>
          <w:rFonts w:hint="eastAsia"/>
          <w:b/>
          <w:bCs/>
          <w:sz w:val="44"/>
          <w:szCs w:val="52"/>
        </w:rPr>
        <w:t>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eastAsia="zh-CN"/>
        </w:rPr>
        <w:t>民商</w:t>
      </w:r>
      <w:bookmarkStart w:id="0" w:name="_GoBack"/>
      <w:bookmarkEnd w:id="0"/>
      <w:r>
        <w:rPr>
          <w:rFonts w:hint="eastAsia"/>
          <w:b/>
          <w:bCs/>
          <w:sz w:val="40"/>
          <w:szCs w:val="48"/>
          <w:lang w:eastAsia="zh-CN"/>
        </w:rPr>
        <w:t>法学专业</w:t>
      </w:r>
      <w:r>
        <w:rPr>
          <w:rFonts w:hint="eastAsia"/>
          <w:b/>
          <w:bCs/>
          <w:sz w:val="40"/>
          <w:szCs w:val="48"/>
        </w:rPr>
        <w:t>复试名单</w:t>
      </w:r>
    </w:p>
    <w:p/>
    <w:tbl>
      <w:tblPr>
        <w:tblStyle w:val="3"/>
        <w:tblW w:w="8239" w:type="dxa"/>
        <w:jc w:val="center"/>
        <w:tblInd w:w="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9"/>
        <w:gridCol w:w="4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118359000000013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李思佳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118359000000133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118359000000136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黄春梅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118359000000137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118359000000138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付新雨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118359000000139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石天瑜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118359000000140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施玙洁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118359000000141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118359000000145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汪慧敏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118359000000147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118359000000149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118359000000221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118359000000240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丁涵冰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118359000000247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118359000000248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118359000000257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陈雨馨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118359000000261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金达成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118359000000287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操佼姣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118359000000304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郑哲威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118359000000320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徐贝贝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118359000000321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王维杨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118359000000332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118359000000335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夏元慧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118359000000338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118359000000356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罗文悦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118359000000377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118359000000391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118359000000425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张建勋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118359000000429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李子娟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118359000000442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廖玉梅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118359000000446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黄倬一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118359000000456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118359000000466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118359000000482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王润苗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118359000000485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赵盼盼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118359000000486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李天乐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118359000000487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王诚亿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A6DFD"/>
    <w:rsid w:val="383B6439"/>
    <w:rsid w:val="3BB51553"/>
    <w:rsid w:val="3DF145EB"/>
    <w:rsid w:val="442C1426"/>
    <w:rsid w:val="55A96FC9"/>
    <w:rsid w:val="66805E24"/>
    <w:rsid w:val="6983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也也也老师</cp:lastModifiedBy>
  <dcterms:modified xsi:type="dcterms:W3CDTF">2019-03-28T01:02:08Z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