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92" w:rsidRDefault="00611C1B">
      <w:pPr>
        <w:rPr>
          <w:rFonts w:ascii="仿宋" w:eastAsia="仿宋" w:hAnsi="仿宋" w:cs="Times New Roman" w:hint="eastAsia"/>
          <w:sz w:val="32"/>
          <w:szCs w:val="40"/>
        </w:rPr>
      </w:pPr>
      <w:r w:rsidRPr="00A7222F">
        <w:rPr>
          <w:rFonts w:ascii="仿宋" w:eastAsia="仿宋" w:hAnsi="仿宋" w:cs="Times New Roman" w:hint="eastAsia"/>
          <w:sz w:val="32"/>
          <w:szCs w:val="40"/>
        </w:rPr>
        <w:t>附件</w:t>
      </w:r>
      <w:r>
        <w:rPr>
          <w:rFonts w:ascii="仿宋" w:eastAsia="仿宋" w:hAnsi="仿宋" w:cs="Times New Roman" w:hint="eastAsia"/>
          <w:sz w:val="32"/>
          <w:szCs w:val="40"/>
        </w:rPr>
        <w:t>2</w:t>
      </w:r>
    </w:p>
    <w:p w:rsidR="00611C1B" w:rsidRDefault="00611C1B" w:rsidP="00611C1B">
      <w:pPr>
        <w:jc w:val="center"/>
        <w:rPr>
          <w:rFonts w:ascii="方正小标宋简体" w:eastAsia="方正小标宋简体" w:hAnsi="方正小标宋简体"/>
          <w:sz w:val="40"/>
        </w:rPr>
      </w:pPr>
      <w:r w:rsidRPr="00611C1B">
        <w:rPr>
          <w:rFonts w:ascii="方正小标宋简体" w:eastAsia="方正小标宋简体" w:hAnsi="方正小标宋简体"/>
          <w:sz w:val="40"/>
        </w:rPr>
        <w:t>学生</w:t>
      </w:r>
      <w:r w:rsidRPr="00611C1B">
        <w:rPr>
          <w:rFonts w:ascii="方正小标宋简体" w:eastAsia="方正小标宋简体" w:hAnsi="方正小标宋简体" w:hint="eastAsia"/>
          <w:sz w:val="40"/>
        </w:rPr>
        <w:t>社区暑期值班表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580"/>
        <w:gridCol w:w="3500"/>
      </w:tblGrid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D9D9D9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580" w:type="dxa"/>
            <w:shd w:val="clear" w:color="000000" w:fill="D9D9D9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3500" w:type="dxa"/>
            <w:shd w:val="clear" w:color="000000" w:fill="D9D9D9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7月15日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江雪军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13391117696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7月16日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江雪军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13391117696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 w:val="restart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7月17日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13917759486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/>
            <w:vAlign w:val="center"/>
            <w:hideMark/>
          </w:tcPr>
          <w:p w:rsidR="00611C1B" w:rsidRPr="00611C1B" w:rsidRDefault="00611C1B" w:rsidP="00611C1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李袅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18121171989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7月18日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潘静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13764842462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7月19日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吴虹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13816485676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7月20日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13917759486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7月21日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13801617389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7月22日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朱红辉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13916412839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7月23日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13801617389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 w:val="restart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7月24日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李袅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18121171989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/>
            <w:vAlign w:val="center"/>
            <w:hideMark/>
          </w:tcPr>
          <w:p w:rsidR="00611C1B" w:rsidRPr="00611C1B" w:rsidRDefault="00611C1B" w:rsidP="00611C1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潘静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13764842462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7月25日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潘静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13764842462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7月26日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高玉屏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17031139882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7月27日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7月28日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7月29日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高玉屏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17031139882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7月30日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高玉屏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17031139882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7月31日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朱红辉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13916412839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8月1日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 w:val="restart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8月2日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李袅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18121171989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/>
            <w:vAlign w:val="center"/>
            <w:hideMark/>
          </w:tcPr>
          <w:p w:rsidR="00611C1B" w:rsidRPr="00611C1B" w:rsidRDefault="00611C1B" w:rsidP="00611C1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13801617389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8月3日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13917759486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8月4日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高玉屏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17031139882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 w:val="restart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8月5日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李袅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18121171989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vMerge/>
            <w:vAlign w:val="center"/>
            <w:hideMark/>
          </w:tcPr>
          <w:p w:rsidR="00611C1B" w:rsidRPr="00611C1B" w:rsidRDefault="00611C1B" w:rsidP="00611C1B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吴虹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13816485676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8月6日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8月7日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潘静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13764842462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8月8日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吴虹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13816485676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8月9日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尤国英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13621910782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8月10日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江雪军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13391117696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8月11日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江雪军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13391117696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8月12日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江雪军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13391117696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8月13日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13917759486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8月14日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13917759486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8月15日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朱红辉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13916412839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吴虹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13816485676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8月17日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13801617389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8月18日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朱红辉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13916412839</w:t>
            </w:r>
          </w:p>
        </w:tc>
      </w:tr>
      <w:tr w:rsidR="00611C1B" w:rsidRPr="00611C1B" w:rsidTr="00611C1B">
        <w:trPr>
          <w:trHeight w:val="60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8月19日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潘静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13764842462</w:t>
            </w:r>
          </w:p>
        </w:tc>
      </w:tr>
      <w:tr w:rsidR="00611C1B" w:rsidRPr="00611C1B" w:rsidTr="00611C1B">
        <w:trPr>
          <w:trHeight w:val="559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8月20日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朱红辉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13916412839</w:t>
            </w:r>
          </w:p>
        </w:tc>
      </w:tr>
      <w:tr w:rsidR="00611C1B" w:rsidRPr="00611C1B" w:rsidTr="00611C1B">
        <w:trPr>
          <w:trHeight w:val="522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8月21日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张燕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13801617389</w:t>
            </w:r>
          </w:p>
        </w:tc>
      </w:tr>
      <w:tr w:rsidR="00611C1B" w:rsidRPr="00611C1B" w:rsidTr="00611C1B">
        <w:trPr>
          <w:trHeight w:val="540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8月22日</w:t>
            </w:r>
          </w:p>
        </w:tc>
        <w:tc>
          <w:tcPr>
            <w:tcW w:w="2580" w:type="dxa"/>
            <w:shd w:val="clear" w:color="000000" w:fill="FFFFFF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高玉屏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17031139882</w:t>
            </w:r>
          </w:p>
        </w:tc>
      </w:tr>
      <w:tr w:rsidR="00611C1B" w:rsidRPr="00611C1B" w:rsidTr="00611C1B">
        <w:trPr>
          <w:trHeight w:val="499"/>
        </w:trPr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8月23日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吴虹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611C1B" w:rsidRPr="00611C1B" w:rsidRDefault="00611C1B" w:rsidP="00611C1B">
            <w:pPr>
              <w:widowControl/>
              <w:jc w:val="center"/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</w:pPr>
            <w:r w:rsidRPr="00611C1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13816485676</w:t>
            </w:r>
          </w:p>
        </w:tc>
      </w:tr>
    </w:tbl>
    <w:p w:rsidR="00611C1B" w:rsidRPr="00611C1B" w:rsidRDefault="00611C1B" w:rsidP="00611C1B">
      <w:pPr>
        <w:rPr>
          <w:rFonts w:ascii="方正小标宋简体" w:eastAsia="方正小标宋简体" w:hAnsi="方正小标宋简体" w:hint="eastAsia"/>
          <w:sz w:val="40"/>
        </w:rPr>
      </w:pPr>
    </w:p>
    <w:sectPr w:rsidR="00611C1B" w:rsidRPr="0061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2F" w:rsidRDefault="00AA532F" w:rsidP="00611C1B">
      <w:r>
        <w:separator/>
      </w:r>
    </w:p>
  </w:endnote>
  <w:endnote w:type="continuationSeparator" w:id="0">
    <w:p w:rsidR="00AA532F" w:rsidRDefault="00AA532F" w:rsidP="0061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2F" w:rsidRDefault="00AA532F" w:rsidP="00611C1B">
      <w:r>
        <w:separator/>
      </w:r>
    </w:p>
  </w:footnote>
  <w:footnote w:type="continuationSeparator" w:id="0">
    <w:p w:rsidR="00AA532F" w:rsidRDefault="00AA532F" w:rsidP="0061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02"/>
    <w:rsid w:val="00460592"/>
    <w:rsid w:val="00611C1B"/>
    <w:rsid w:val="00A67202"/>
    <w:rsid w:val="00A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0E4143-4906-44FE-A1CA-35FC4046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840</Characters>
  <Application>Microsoft Office Word</Application>
  <DocSecurity>0</DocSecurity>
  <Lines>7</Lines>
  <Paragraphs>1</Paragraphs>
  <ScaleCrop>false</ScaleCrop>
  <Company>Www.SangSan.Cn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于腾云</dc:creator>
  <cp:keywords/>
  <dc:description/>
  <cp:lastModifiedBy>于腾云</cp:lastModifiedBy>
  <cp:revision>2</cp:revision>
  <dcterms:created xsi:type="dcterms:W3CDTF">2024-07-11T03:21:00Z</dcterms:created>
  <dcterms:modified xsi:type="dcterms:W3CDTF">2024-07-11T03:26:00Z</dcterms:modified>
</cp:coreProperties>
</file>